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993"/>
        <w:gridCol w:w="1841"/>
        <w:gridCol w:w="3684"/>
        <w:gridCol w:w="2274"/>
        <w:gridCol w:w="1276"/>
        <w:gridCol w:w="1700"/>
        <w:gridCol w:w="2833"/>
        <w:gridCol w:w="66"/>
        <w:gridCol w:w="14"/>
        <w:gridCol w:w="62"/>
      </w:tblGrid>
      <w:tr w:rsidR="007F2DFA" w:rsidRPr="00AF3703" w:rsidTr="007F2DFA">
        <w:trPr>
          <w:gridAfter w:val="3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FA" w:rsidRPr="00AF3703" w:rsidRDefault="007F2DFA" w:rsidP="00F309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FA" w:rsidRPr="00AF3703" w:rsidRDefault="007F2DFA" w:rsidP="00F309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Название номера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FA" w:rsidRPr="00AF3703" w:rsidRDefault="007F2DFA" w:rsidP="00F309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Коллектив. учреждение.</w:t>
            </w:r>
          </w:p>
          <w:p w:rsidR="007F2DFA" w:rsidRPr="00AF3703" w:rsidRDefault="007F2DFA" w:rsidP="00F309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Ф.И.  участника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Инструмент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видео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</w:tr>
      <w:tr w:rsidR="007F2DFA" w:rsidRPr="00AF3703" w:rsidTr="007F2DFA">
        <w:trPr>
          <w:gridAfter w:val="3"/>
          <w:wAfter w:w="141" w:type="dxa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Фортепиано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BC79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2DFA" w:rsidRPr="00AF3703" w:rsidTr="007F2DFA">
        <w:trPr>
          <w:gridAfter w:val="3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Характерная пьеса в форме этюда», А.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Волленгаупт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DFA" w:rsidRPr="00AF3703" w:rsidRDefault="007F2DFA" w:rsidP="00AF370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«Танец из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Йольстера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», Эдвард Григ,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Григорьева Юлия, 11 лет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 xml:space="preserve"> школа искусств № 3» г. Улан - </w:t>
            </w:r>
            <w:bookmarkStart w:id="0" w:name="_GoBack"/>
            <w:bookmarkEnd w:id="0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11-14лет)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Перепечина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uppressAutoHyphens/>
              <w:spacing w:after="120" w:line="240" w:lineRule="auto"/>
              <w:rPr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III</w:t>
            </w:r>
            <w:r w:rsidRPr="007F2DFA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3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05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50 сек.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Крамер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"Этюд"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А.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Скултэ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"Ариетта"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Бусыгин Артем, 11 лет.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МУДО ИРМО "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Пивоваровская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ДШИ"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Кузнецов Андрей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AF3703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uppressAutoHyphens/>
              <w:spacing w:after="12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3"/>
          <w:wAfter w:w="141" w:type="dxa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Аккордеон/Баян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2DFA" w:rsidRPr="00AF3703" w:rsidTr="007F2DFA">
        <w:trPr>
          <w:gridAfter w:val="3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3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20 сек.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Русская народная песня «Тройка» в 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обр. В.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Романюхи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Блантер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, обр. Е.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Конновой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Трио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Коломин Роман, Климов Семен, Симонова Ксения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дополнительного образования «Детская школа искусств № 3» г. Улан </w:t>
            </w:r>
            <w:proofErr w:type="gramStart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(Смешанная возрастная группа)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Зятькова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Татьяна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Аккордеон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7F2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rPr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2"/>
          <w:wAfter w:w="76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4 мин.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3 мин.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И.С.Бах. Органная хоральная прелюдия ми минор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Пиццигони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. Свет и тени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Дуэт аккордеонистов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Семён Климов, Ксения Симонова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(Смешанная возрастная группа)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Семыкин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Васильевич, заслуженный работник культуры Республики Бурятия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rPr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1"/>
          <w:wAfter w:w="62" w:type="dxa"/>
          <w:trHeight w:val="14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3 мин. 35 сек.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И. С. Бах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Органная прелюдия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Русская народная песня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Утушка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луговая» 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Симонова Ксения, 14 лет.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13-15лет)</w:t>
            </w:r>
          </w:p>
          <w:p w:rsidR="007F2DFA" w:rsidRPr="00AF3703" w:rsidRDefault="007F2DFA" w:rsidP="007F2DF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Зятькова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rPr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1"/>
          <w:wAfter w:w="6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30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3 мин.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Лешгорн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« Этюд»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Украинская народная песня «Садом, садом куманька»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Коломеец</w:t>
            </w:r>
            <w:proofErr w:type="spellEnd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Валентина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</w:t>
            </w:r>
            <w:proofErr w:type="gram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музыкальная школа» муниципального района «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район»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 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Федорова Клавдия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Мартемьяновна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Баян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7F2DFA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7F2DFA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ДИПЛОМ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1"/>
          <w:wAfter w:w="6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3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Довлаш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Концертино для аккордеона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 </w:t>
            </w: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Выстакин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Вальс «Зимушка»             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1D5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Климов Семён </w:t>
            </w:r>
          </w:p>
          <w:p w:rsidR="007F2DFA" w:rsidRPr="00AF3703" w:rsidRDefault="007F2DFA" w:rsidP="001D58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дополнительного образования «Детская школа искусств № 3» г. Улан </w:t>
            </w:r>
            <w:proofErr w:type="gramStart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1D5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 лет)</w:t>
            </w:r>
          </w:p>
          <w:p w:rsidR="007F2DFA" w:rsidRPr="00AF3703" w:rsidRDefault="007F2DFA" w:rsidP="001D5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Зятькова</w:t>
            </w:r>
            <w:proofErr w:type="spellEnd"/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Аккордеон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1"/>
          <w:wAfter w:w="6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17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1 мин. 9 сек.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Брис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Фомин «Вальс»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Ольга Гамаюнова «Русская частушка»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 Дарья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МБУ ДО «Детская музыкальная школа» муниципального района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Хилокский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Бада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16-18 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Симухина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Аккордеон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93F48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93F48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1"/>
          <w:wAfter w:w="61" w:type="dxa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Гитара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2DFA" w:rsidRPr="00AF3703" w:rsidTr="007F2DFA">
        <w:trPr>
          <w:gridAfter w:val="1"/>
          <w:wAfter w:w="6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30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 25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Иванов –Крамской «Прелюдия»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Каралли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Алегретто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Маханько</w:t>
            </w:r>
            <w:proofErr w:type="spellEnd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Алиса,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лет.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дополнительного образования «Детская школа искусств № 3» г. Улан </w:t>
            </w:r>
            <w:proofErr w:type="gramStart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Иванов Андрей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color w:val="070BB9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trHeight w:val="1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59 сек.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Семензато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Шоро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Бресчианелло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«Прелюдия»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Овчинников Иван, 12 лет. </w:t>
            </w:r>
          </w:p>
          <w:p w:rsidR="007F2DFA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дополнительного образования «Детская школа искусств № 3» г. Улан </w:t>
            </w:r>
            <w:proofErr w:type="gramStart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</w:p>
          <w:p w:rsidR="007F2DFA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Иванов Андрей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ДИПЛОМ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30 сек.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М.Л.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Анидо</w:t>
            </w:r>
            <w:proofErr w:type="spellEnd"/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«Аргентинская мелодия»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Волшебники двора «За четыре дня до войны»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Петров Артем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дополнительного образования «Детская школа искусств № 3» г. Улан </w:t>
            </w:r>
            <w:proofErr w:type="gramStart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="009E479E"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Михайлов Дмитрий Сергеевич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5 сек.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49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В. Калинин «Маленький испанец»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TheHouseOfRisingSun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Кадилов</w:t>
            </w:r>
            <w:proofErr w:type="spellEnd"/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Данил, 13 лет.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13-15лет)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Михайлов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>I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1 мин. 10 сек.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45 сек.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Дмитрий Михайлов «Фантазия»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II И. Никитенко «Огонёк»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Ильин Максим, 14 лет.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(Возрастная категория 13-15лет)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Михайлов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CF3BD6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CF3BD6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ДИПЛОМ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rPr>
          <w:gridAfter w:val="4"/>
          <w:wAfter w:w="2974" w:type="dxa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Скрипка</w:t>
            </w:r>
          </w:p>
        </w:tc>
      </w:tr>
      <w:tr w:rsidR="007F2DFA" w:rsidRPr="00AF3703" w:rsidTr="007F2DF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5 мин.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Джоплин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«Регтайм»</w:t>
            </w: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Альбиони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«Адажио»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Образцовый ансамбль Скрипачей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ЗРК РБ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Низамутдинова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Марина Петровна Концертмейстер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Бронникова 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93F48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93F4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ДИПЛОМ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  <w:tr w:rsidR="007F2DFA" w:rsidRPr="00AF3703" w:rsidTr="007F2DFA"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Ксилофон 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2DFA" w:rsidRPr="00AF3703" w:rsidTr="007F2DF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2 мин.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541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В. Моцарт.  «Менуэт» (из «Маленькой ночной серенады»)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В. Косенко. «</w:t>
            </w: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Скерцино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b/>
                <w:sz w:val="18"/>
                <w:szCs w:val="18"/>
              </w:rPr>
              <w:t>Зверькова Екатерина, 11 лет.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дополнительного образования «Детская школа искусств № 3» г. Улан</w:t>
            </w:r>
            <w:r w:rsidR="009E479E">
              <w:rPr>
                <w:rFonts w:ascii="Times New Roman" w:hAnsi="Times New Roman" w:cs="Times New Roman"/>
                <w:sz w:val="18"/>
                <w:szCs w:val="18"/>
              </w:rPr>
              <w:t>- Удэ</w:t>
            </w: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РБ Лоскутников Сергей Фёдорович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>Грудинина</w:t>
            </w:r>
            <w:proofErr w:type="spellEnd"/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 Ирина Константиновна</w:t>
            </w: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D779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703">
              <w:rPr>
                <w:rFonts w:ascii="Times New Roman" w:hAnsi="Times New Roman" w:cs="Times New Roman"/>
                <w:sz w:val="18"/>
                <w:szCs w:val="18"/>
              </w:rPr>
              <w:t xml:space="preserve">Ксилофон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FA" w:rsidRPr="00AF3703" w:rsidRDefault="007F2DFA" w:rsidP="007F2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6F" w:rsidRDefault="009C526F" w:rsidP="00D779F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7F2DFA" w:rsidRPr="00AF3703" w:rsidRDefault="007F2DFA" w:rsidP="00D779F7">
            <w:pPr>
              <w:rPr>
                <w:sz w:val="18"/>
                <w:szCs w:val="18"/>
              </w:rPr>
            </w:pPr>
            <w:r w:rsidRPr="007F2DFA">
              <w:rPr>
                <w:rFonts w:ascii="Times New Roman" w:hAnsi="Times New Roman" w:cs="Times New Roman"/>
                <w:b/>
                <w:szCs w:val="20"/>
              </w:rPr>
              <w:t xml:space="preserve">ЛАУРЕАТ </w:t>
            </w:r>
            <w:r w:rsidRPr="007F2DFA">
              <w:rPr>
                <w:rFonts w:ascii="Times New Roman" w:hAnsi="Times New Roman" w:cs="Times New Roman"/>
                <w:b/>
                <w:color w:val="FF0000"/>
                <w:szCs w:val="20"/>
                <w:lang w:val="en-US"/>
              </w:rPr>
              <w:t xml:space="preserve">I </w:t>
            </w:r>
            <w:r w:rsidRPr="007F2DFA">
              <w:rPr>
                <w:rFonts w:ascii="Times New Roman" w:hAnsi="Times New Roman" w:cs="Times New Roman"/>
                <w:b/>
                <w:szCs w:val="20"/>
              </w:rPr>
              <w:t>СТЕПЕНИ</w:t>
            </w:r>
          </w:p>
        </w:tc>
      </w:tr>
    </w:tbl>
    <w:p w:rsidR="00CD5805" w:rsidRPr="00AF3703" w:rsidRDefault="00CD5805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Pr="00AF3703" w:rsidRDefault="009666C8">
      <w:pPr>
        <w:rPr>
          <w:sz w:val="18"/>
          <w:szCs w:val="18"/>
        </w:rPr>
      </w:pPr>
    </w:p>
    <w:p w:rsidR="009666C8" w:rsidRDefault="009666C8">
      <w:pPr>
        <w:rPr>
          <w:sz w:val="20"/>
          <w:szCs w:val="20"/>
        </w:rPr>
      </w:pPr>
    </w:p>
    <w:p w:rsidR="009666C8" w:rsidRPr="00762071" w:rsidRDefault="009666C8">
      <w:pPr>
        <w:rPr>
          <w:sz w:val="20"/>
          <w:szCs w:val="20"/>
        </w:rPr>
      </w:pPr>
    </w:p>
    <w:sectPr w:rsidR="009666C8" w:rsidRPr="00762071" w:rsidSect="00BC7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3A1"/>
    <w:multiLevelType w:val="hybridMultilevel"/>
    <w:tmpl w:val="272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11C"/>
    <w:multiLevelType w:val="hybridMultilevel"/>
    <w:tmpl w:val="13C8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1B74"/>
    <w:multiLevelType w:val="hybridMultilevel"/>
    <w:tmpl w:val="16B2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F10"/>
    <w:rsid w:val="000B6ACB"/>
    <w:rsid w:val="000C2534"/>
    <w:rsid w:val="00191E80"/>
    <w:rsid w:val="001D58E6"/>
    <w:rsid w:val="002364D0"/>
    <w:rsid w:val="00236975"/>
    <w:rsid w:val="00323A31"/>
    <w:rsid w:val="00345776"/>
    <w:rsid w:val="00441DCC"/>
    <w:rsid w:val="004623DE"/>
    <w:rsid w:val="005316AE"/>
    <w:rsid w:val="00532D81"/>
    <w:rsid w:val="00536FDA"/>
    <w:rsid w:val="0054201D"/>
    <w:rsid w:val="005C50D2"/>
    <w:rsid w:val="00600764"/>
    <w:rsid w:val="0060206C"/>
    <w:rsid w:val="00606696"/>
    <w:rsid w:val="00614EB9"/>
    <w:rsid w:val="006E0D42"/>
    <w:rsid w:val="007511CD"/>
    <w:rsid w:val="00762071"/>
    <w:rsid w:val="00791CE9"/>
    <w:rsid w:val="007B5A75"/>
    <w:rsid w:val="007F2DFA"/>
    <w:rsid w:val="00805790"/>
    <w:rsid w:val="00817890"/>
    <w:rsid w:val="00864667"/>
    <w:rsid w:val="0086479A"/>
    <w:rsid w:val="00906F7D"/>
    <w:rsid w:val="009666C8"/>
    <w:rsid w:val="009C526F"/>
    <w:rsid w:val="009E479E"/>
    <w:rsid w:val="00AB6E29"/>
    <w:rsid w:val="00AC1C0A"/>
    <w:rsid w:val="00AC204C"/>
    <w:rsid w:val="00AF3703"/>
    <w:rsid w:val="00B14D41"/>
    <w:rsid w:val="00BC3F10"/>
    <w:rsid w:val="00BC7915"/>
    <w:rsid w:val="00CD5805"/>
    <w:rsid w:val="00CF3BD6"/>
    <w:rsid w:val="00D152EC"/>
    <w:rsid w:val="00D541DD"/>
    <w:rsid w:val="00D779F7"/>
    <w:rsid w:val="00D93F48"/>
    <w:rsid w:val="00DD1F80"/>
    <w:rsid w:val="00DF5902"/>
    <w:rsid w:val="00E5010B"/>
    <w:rsid w:val="00E72CEE"/>
    <w:rsid w:val="00EC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01D"/>
    <w:rPr>
      <w:color w:val="0000FF"/>
      <w:u w:val="single"/>
    </w:rPr>
  </w:style>
  <w:style w:type="character" w:styleId="a6">
    <w:name w:val="Strong"/>
    <w:basedOn w:val="a0"/>
    <w:uiPriority w:val="22"/>
    <w:qFormat/>
    <w:rsid w:val="00DF5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51E9-C77D-4369-9E9C-D24D8D6C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Kvant_1</dc:creator>
  <cp:keywords/>
  <dc:description/>
  <cp:lastModifiedBy>Пользователь</cp:lastModifiedBy>
  <cp:revision>36</cp:revision>
  <cp:lastPrinted>2020-04-22T05:34:00Z</cp:lastPrinted>
  <dcterms:created xsi:type="dcterms:W3CDTF">2020-04-21T03:41:00Z</dcterms:created>
  <dcterms:modified xsi:type="dcterms:W3CDTF">2020-05-03T14:03:00Z</dcterms:modified>
</cp:coreProperties>
</file>